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5" w:rsidRPr="00E83A1C" w:rsidRDefault="00B01535" w:rsidP="00B01535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 xml:space="preserve">Location:  </w:t>
      </w:r>
      <w:r w:rsidR="00957DAF">
        <w:rPr>
          <w:b/>
          <w:bCs/>
          <w:szCs w:val="24"/>
        </w:rPr>
        <w:t xml:space="preserve">Heath Library at </w:t>
      </w:r>
      <w:r w:rsidRPr="00FF23B4">
        <w:rPr>
          <w:b/>
          <w:bCs/>
          <w:szCs w:val="24"/>
        </w:rPr>
        <w:t>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957DAF">
        <w:rPr>
          <w:b/>
          <w:szCs w:val="24"/>
        </w:rPr>
        <w:t xml:space="preserve">Wednesday, </w:t>
      </w:r>
      <w:r w:rsidR="006969AE">
        <w:rPr>
          <w:b/>
          <w:szCs w:val="24"/>
        </w:rPr>
        <w:t>November 16</w:t>
      </w:r>
      <w:r>
        <w:rPr>
          <w:b/>
          <w:szCs w:val="24"/>
        </w:rPr>
        <w:t>, 2022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 xml:space="preserve">Approve </w:t>
      </w:r>
      <w:r w:rsidR="006969AE">
        <w:rPr>
          <w:szCs w:val="24"/>
        </w:rPr>
        <w:t>meeting minutes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Financial Report</w:t>
      </w:r>
    </w:p>
    <w:p w:rsidR="00957DAF" w:rsidRPr="006969AE" w:rsidRDefault="00957DAF" w:rsidP="006969AE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Director Report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Survey and Strategic Planning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</w:t>
      </w:r>
      <w:proofErr w:type="gramStart"/>
      <w:r>
        <w:t>may al</w:t>
      </w:r>
      <w:r w:rsidR="00957DAF">
        <w:t>so</w:t>
      </w:r>
      <w:proofErr w:type="gramEnd"/>
      <w:r w:rsidR="00957DAF">
        <w:t xml:space="preserve"> be brought up for discussion</w:t>
      </w:r>
      <w:r>
        <w:t xml:space="preserve"> to the extent permitted by law.  </w:t>
      </w:r>
    </w:p>
    <w:p w:rsidR="00B01535" w:rsidRDefault="006969AE" w:rsidP="00B01535">
      <w:r>
        <w:t xml:space="preserve">Posted: </w:t>
      </w:r>
    </w:p>
    <w:p w:rsidR="00442910" w:rsidRDefault="00B01535" w:rsidP="00B01535">
      <w:r>
        <w:t>by Kate Barrows, Library Director</w:t>
      </w:r>
      <w:bookmarkStart w:id="0" w:name="_GoBack"/>
      <w:bookmarkEnd w:id="0"/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442910"/>
    <w:rsid w:val="00454877"/>
    <w:rsid w:val="005F4284"/>
    <w:rsid w:val="006969AE"/>
    <w:rsid w:val="006D4BE8"/>
    <w:rsid w:val="00957DAF"/>
    <w:rsid w:val="00B01535"/>
    <w:rsid w:val="00C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E833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2</cp:revision>
  <dcterms:created xsi:type="dcterms:W3CDTF">2022-11-07T22:54:00Z</dcterms:created>
  <dcterms:modified xsi:type="dcterms:W3CDTF">2022-11-07T22:54:00Z</dcterms:modified>
</cp:coreProperties>
</file>